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DAF0" w14:textId="6C2C1E86" w:rsidR="008504EE" w:rsidRDefault="00201198" w:rsidP="008504EE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71A1978D" wp14:editId="1FF4AB13">
            <wp:extent cx="3672840" cy="731638"/>
            <wp:effectExtent l="0" t="0" r="381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AABF" w14:textId="77777777" w:rsidR="00201198" w:rsidRDefault="00201198" w:rsidP="008504EE">
      <w:pPr>
        <w:pStyle w:val="Default"/>
        <w:jc w:val="center"/>
      </w:pPr>
    </w:p>
    <w:p w14:paraId="0E96FA43" w14:textId="0D88359F" w:rsidR="008504EE" w:rsidRDefault="00201198" w:rsidP="008504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 w:rsidR="008504EE">
        <w:rPr>
          <w:b/>
          <w:bCs/>
          <w:sz w:val="28"/>
          <w:szCs w:val="28"/>
        </w:rPr>
        <w:t xml:space="preserve"> MEETING</w:t>
      </w:r>
    </w:p>
    <w:p w14:paraId="510BA458" w14:textId="311AEF87" w:rsidR="008504EE" w:rsidRDefault="00AA76FD" w:rsidP="008504EE">
      <w:pPr>
        <w:pStyle w:val="Default"/>
        <w:jc w:val="center"/>
      </w:pPr>
      <w:r>
        <w:rPr>
          <w:b/>
          <w:bCs/>
        </w:rPr>
        <w:t>27 September</w:t>
      </w:r>
      <w:r w:rsidR="00126B30">
        <w:rPr>
          <w:b/>
          <w:bCs/>
        </w:rPr>
        <w:t xml:space="preserve"> </w:t>
      </w:r>
      <w:r w:rsidR="005E2342">
        <w:rPr>
          <w:b/>
          <w:bCs/>
        </w:rPr>
        <w:t>201</w:t>
      </w:r>
      <w:r w:rsidR="001316EA">
        <w:rPr>
          <w:b/>
          <w:bCs/>
        </w:rPr>
        <w:t>7</w:t>
      </w:r>
    </w:p>
    <w:p w14:paraId="46ACB32A" w14:textId="1DC73C6C" w:rsidR="008504EE" w:rsidRDefault="00B00830" w:rsidP="008504EE">
      <w:pPr>
        <w:pStyle w:val="Default"/>
        <w:jc w:val="center"/>
        <w:rPr>
          <w:b/>
          <w:bCs/>
        </w:rPr>
      </w:pPr>
      <w:r>
        <w:rPr>
          <w:b/>
          <w:bCs/>
        </w:rPr>
        <w:t>Social Care Wales</w:t>
      </w:r>
      <w:r w:rsidR="008504EE">
        <w:rPr>
          <w:b/>
          <w:bCs/>
        </w:rPr>
        <w:t xml:space="preserve"> Offices, Cardiff</w:t>
      </w:r>
    </w:p>
    <w:p w14:paraId="6A621B03" w14:textId="26154DF9" w:rsidR="008504EE" w:rsidRDefault="00AA76FD" w:rsidP="008504EE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="008504EE" w:rsidRPr="004D2E40">
        <w:rPr>
          <w:b/>
          <w:bCs/>
        </w:rPr>
        <w:t>:</w:t>
      </w:r>
      <w:r>
        <w:rPr>
          <w:b/>
          <w:bCs/>
        </w:rPr>
        <w:t>0</w:t>
      </w:r>
      <w:r w:rsidR="00E76A0D">
        <w:rPr>
          <w:b/>
          <w:bCs/>
        </w:rPr>
        <w:t>0</w:t>
      </w:r>
      <w:r w:rsidR="008504EE" w:rsidRPr="004D2E40">
        <w:rPr>
          <w:b/>
          <w:bCs/>
        </w:rPr>
        <w:t xml:space="preserve"> – </w:t>
      </w:r>
      <w:r w:rsidR="004F09C0" w:rsidRPr="004D2E40">
        <w:rPr>
          <w:b/>
          <w:bCs/>
        </w:rPr>
        <w:t>1</w:t>
      </w:r>
      <w:r w:rsidR="00101ED0">
        <w:rPr>
          <w:b/>
          <w:bCs/>
        </w:rPr>
        <w:t>3</w:t>
      </w:r>
      <w:r w:rsidR="004D2E40" w:rsidRPr="004D2E40">
        <w:rPr>
          <w:b/>
          <w:bCs/>
        </w:rPr>
        <w:t>:</w:t>
      </w:r>
      <w:r w:rsidR="00101ED0">
        <w:rPr>
          <w:b/>
          <w:bCs/>
        </w:rPr>
        <w:t>0</w:t>
      </w:r>
      <w:r>
        <w:rPr>
          <w:b/>
          <w:bCs/>
        </w:rPr>
        <w:t>0</w:t>
      </w:r>
    </w:p>
    <w:p w14:paraId="0468526F" w14:textId="77777777" w:rsidR="008504EE" w:rsidRDefault="008504EE" w:rsidP="008504EE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81"/>
        <w:gridCol w:w="5983"/>
        <w:gridCol w:w="1702"/>
      </w:tblGrid>
      <w:tr w:rsidR="009F3F07" w:rsidRPr="009F3F07" w14:paraId="498B8D7B" w14:textId="77777777" w:rsidTr="00E61F7E">
        <w:trPr>
          <w:trHeight w:val="112"/>
        </w:trPr>
        <w:tc>
          <w:tcPr>
            <w:tcW w:w="10068" w:type="dxa"/>
            <w:gridSpan w:val="4"/>
          </w:tcPr>
          <w:p w14:paraId="312F31DC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3F07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  <w:p w14:paraId="7A988DF9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F07" w:rsidRPr="009F3F07" w14:paraId="703C11A0" w14:textId="77777777" w:rsidTr="00E61F7E">
        <w:trPr>
          <w:trHeight w:val="112"/>
        </w:trPr>
        <w:tc>
          <w:tcPr>
            <w:tcW w:w="1702" w:type="dxa"/>
          </w:tcPr>
          <w:p w14:paraId="53AA7C5E" w14:textId="7AE35BA2" w:rsidR="008504EE" w:rsidRDefault="00AA76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4D2E4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76A0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13237FFE" w14:textId="77777777" w:rsidR="001316EA" w:rsidRDefault="001316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53F1EE3E" w14:textId="77777777" w:rsidR="008504EE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3" w:type="dxa"/>
            <w:hideMark/>
          </w:tcPr>
          <w:p w14:paraId="034D987E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Welcome and Opening Comments from the Chair </w:t>
            </w:r>
          </w:p>
        </w:tc>
        <w:tc>
          <w:tcPr>
            <w:tcW w:w="1702" w:type="dxa"/>
            <w:hideMark/>
          </w:tcPr>
          <w:p w14:paraId="52DFD6B0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9F3F07" w:rsidRPr="009F3F07" w14:paraId="5AFC1C3E" w14:textId="77777777" w:rsidTr="00E61F7E">
        <w:trPr>
          <w:trHeight w:val="112"/>
        </w:trPr>
        <w:tc>
          <w:tcPr>
            <w:tcW w:w="1702" w:type="dxa"/>
          </w:tcPr>
          <w:p w14:paraId="4B7D295A" w14:textId="53139A77" w:rsidR="008504EE" w:rsidRDefault="00AA76FD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D2E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6A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1" w:type="dxa"/>
            <w:hideMark/>
          </w:tcPr>
          <w:p w14:paraId="1BA82FB3" w14:textId="77777777" w:rsidR="008504EE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83" w:type="dxa"/>
          </w:tcPr>
          <w:p w14:paraId="1E3A9CE1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Apologies and Declaration of Interests </w:t>
            </w:r>
          </w:p>
          <w:p w14:paraId="49A115B7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14:paraId="43CAED3D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126B30" w:rsidRPr="009F3F07" w14:paraId="1791B28A" w14:textId="77777777" w:rsidTr="00E61F7E">
        <w:trPr>
          <w:trHeight w:val="112"/>
        </w:trPr>
        <w:tc>
          <w:tcPr>
            <w:tcW w:w="1702" w:type="dxa"/>
          </w:tcPr>
          <w:p w14:paraId="176DDD34" w14:textId="4A677D93" w:rsidR="00126B30" w:rsidRPr="005B4F52" w:rsidRDefault="004D2E40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 w:rsidR="005B4F52" w:rsidRPr="005B4F52">
              <w:rPr>
                <w:rFonts w:ascii="Arial" w:hAnsi="Arial" w:cs="Arial"/>
                <w:sz w:val="24"/>
                <w:szCs w:val="24"/>
              </w:rPr>
              <w:t>0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5B4F52" w:rsidRPr="005B4F52">
              <w:rPr>
                <w:rFonts w:ascii="Arial" w:hAnsi="Arial" w:cs="Arial"/>
                <w:sz w:val="24"/>
                <w:szCs w:val="24"/>
              </w:rPr>
              <w:t>2</w:t>
            </w:r>
            <w:r w:rsidR="00E76A0D" w:rsidRPr="005B4F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6CCBDFCA" w14:textId="47A39EC8" w:rsidR="00126B30" w:rsidRDefault="00C6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14:paraId="1A017C94" w14:textId="05F68D06" w:rsidR="00126B30" w:rsidRDefault="00126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of the Board meeting </w:t>
            </w:r>
            <w:r w:rsidR="00AA76F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BFA">
              <w:rPr>
                <w:rFonts w:ascii="Arial" w:hAnsi="Arial" w:cs="Arial"/>
                <w:sz w:val="24"/>
                <w:szCs w:val="24"/>
              </w:rPr>
              <w:t>Ju</w:t>
            </w:r>
            <w:r w:rsidR="00AA76FD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14:paraId="645548A8" w14:textId="0C30E157" w:rsidR="00126B30" w:rsidRPr="00B165B8" w:rsidRDefault="00B165B8" w:rsidP="00B16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>To endorse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36D15409" w14:textId="63EED46A" w:rsidR="00126B30" w:rsidRPr="009F3F07" w:rsidRDefault="00126B30" w:rsidP="00AA7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</w:t>
            </w:r>
            <w:r w:rsidR="00AA76F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26B30" w:rsidRPr="009F3F07" w14:paraId="1F934CB8" w14:textId="77777777" w:rsidTr="00E61F7E">
        <w:trPr>
          <w:trHeight w:val="112"/>
        </w:trPr>
        <w:tc>
          <w:tcPr>
            <w:tcW w:w="1702" w:type="dxa"/>
          </w:tcPr>
          <w:p w14:paraId="026518A3" w14:textId="5461626C" w:rsidR="00126B30" w:rsidRPr="005B4F52" w:rsidRDefault="005B4F52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10</w:t>
            </w:r>
            <w:r w:rsidR="004D2E40"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Pr="005B4F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7B6EE0A1" w14:textId="23994780" w:rsidR="00126B30" w:rsidRDefault="00C6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14:paraId="2895E867" w14:textId="77777777" w:rsidR="00126B30" w:rsidRDefault="00126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67AC8244" w14:textId="51F113EA" w:rsidR="00126B30" w:rsidRPr="009F3F07" w:rsidRDefault="00126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00E4C55" w14:textId="4A58BD16" w:rsidR="00126B30" w:rsidRPr="009F3F07" w:rsidRDefault="00C6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126B30" w:rsidRPr="009F3F07" w14:paraId="058DB9E3" w14:textId="77777777" w:rsidTr="00E61F7E">
        <w:trPr>
          <w:trHeight w:val="112"/>
        </w:trPr>
        <w:tc>
          <w:tcPr>
            <w:tcW w:w="10068" w:type="dxa"/>
            <w:gridSpan w:val="4"/>
          </w:tcPr>
          <w:p w14:paraId="0FECABF6" w14:textId="1B8148A6" w:rsidR="00126B30" w:rsidRPr="00101ED0" w:rsidRDefault="00126B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B30">
              <w:rPr>
                <w:rFonts w:ascii="Arial" w:hAnsi="Arial" w:cs="Arial"/>
                <w:b/>
                <w:sz w:val="24"/>
                <w:szCs w:val="24"/>
              </w:rPr>
              <w:t>For decision</w:t>
            </w:r>
          </w:p>
        </w:tc>
      </w:tr>
      <w:tr w:rsidR="00126B30" w:rsidRPr="009F3F07" w14:paraId="6863F51D" w14:textId="77777777" w:rsidTr="00E61F7E">
        <w:trPr>
          <w:trHeight w:val="228"/>
        </w:trPr>
        <w:tc>
          <w:tcPr>
            <w:tcW w:w="1702" w:type="dxa"/>
          </w:tcPr>
          <w:p w14:paraId="0543BFB9" w14:textId="33FA6C6D" w:rsidR="00126B30" w:rsidRPr="005B4F52" w:rsidRDefault="00E76A0D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 w:rsidR="005B4F52" w:rsidRPr="005B4F52">
              <w:rPr>
                <w:rFonts w:ascii="Arial" w:hAnsi="Arial" w:cs="Arial"/>
                <w:sz w:val="24"/>
                <w:szCs w:val="24"/>
              </w:rPr>
              <w:t>0</w:t>
            </w:r>
            <w:r w:rsidR="004D2E40"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101E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</w:tcPr>
          <w:p w14:paraId="131EE291" w14:textId="3AD1DDA8" w:rsidR="00126B30" w:rsidRDefault="00C6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539E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983" w:type="dxa"/>
          </w:tcPr>
          <w:p w14:paraId="2BB1897E" w14:textId="03E85ADE" w:rsidR="00126B30" w:rsidRPr="004D2E40" w:rsidRDefault="00AA76FD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Plan 2017-18: Quarter 1 update</w:t>
            </w:r>
          </w:p>
          <w:p w14:paraId="6E2C8B2F" w14:textId="10FA6D1A" w:rsidR="004F09C0" w:rsidRDefault="004F09C0" w:rsidP="005E23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2E40">
              <w:rPr>
                <w:rFonts w:ascii="Arial" w:hAnsi="Arial" w:cs="Arial"/>
                <w:sz w:val="20"/>
              </w:rPr>
              <w:t xml:space="preserve">To consider and </w:t>
            </w:r>
            <w:r w:rsidR="004D2E40">
              <w:rPr>
                <w:rFonts w:ascii="Arial" w:hAnsi="Arial" w:cs="Arial"/>
                <w:sz w:val="20"/>
              </w:rPr>
              <w:t>approve</w:t>
            </w:r>
          </w:p>
          <w:p w14:paraId="20477375" w14:textId="77777777" w:rsidR="00257005" w:rsidRPr="004F09C0" w:rsidRDefault="00257005" w:rsidP="005E23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2E69DA8" w14:textId="77777777" w:rsidR="00D539E9" w:rsidRDefault="00D539E9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14:paraId="043B0CBA" w14:textId="2F359417" w:rsidR="00126B30" w:rsidRDefault="00C61820" w:rsidP="00AA7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</w:t>
            </w:r>
            <w:r w:rsidR="000F7B06">
              <w:rPr>
                <w:rFonts w:ascii="Arial" w:hAnsi="Arial" w:cs="Arial"/>
                <w:sz w:val="24"/>
                <w:szCs w:val="24"/>
              </w:rPr>
              <w:t>1</w:t>
            </w:r>
            <w:r w:rsidR="00AA76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26B30" w:rsidRPr="009F3F07" w14:paraId="6D7727DD" w14:textId="77777777" w:rsidTr="00E61F7E">
        <w:trPr>
          <w:trHeight w:val="228"/>
        </w:trPr>
        <w:tc>
          <w:tcPr>
            <w:tcW w:w="1702" w:type="dxa"/>
          </w:tcPr>
          <w:p w14:paraId="1DFB5839" w14:textId="3DBC1336" w:rsidR="00126B30" w:rsidRPr="005B4F52" w:rsidRDefault="005B4F52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11:</w:t>
            </w:r>
            <w:r w:rsidR="00101E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14:paraId="4E744FCF" w14:textId="1DA6FD23" w:rsidR="00126B30" w:rsidRDefault="00C6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6B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14:paraId="43231D91" w14:textId="35322EE6" w:rsidR="00101ED0" w:rsidRPr="00101ED0" w:rsidRDefault="00101ED0" w:rsidP="005E2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ED0">
              <w:rPr>
                <w:rFonts w:ascii="Arial" w:hAnsi="Arial" w:cs="Arial"/>
                <w:sz w:val="24"/>
                <w:szCs w:val="24"/>
              </w:rPr>
              <w:t>Research Strategy Consultation results</w:t>
            </w:r>
          </w:p>
          <w:p w14:paraId="4D4ABCF1" w14:textId="7C7CE7C9" w:rsidR="004F09C0" w:rsidRPr="00B165B8" w:rsidRDefault="00B165B8" w:rsidP="005E23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A4256">
              <w:rPr>
                <w:rFonts w:ascii="Arial" w:hAnsi="Arial" w:cs="Arial"/>
                <w:sz w:val="20"/>
                <w:szCs w:val="20"/>
              </w:rPr>
              <w:t>consider and approve</w:t>
            </w:r>
            <w:bookmarkStart w:id="0" w:name="_GoBack"/>
            <w:bookmarkEnd w:id="0"/>
          </w:p>
          <w:p w14:paraId="5F268E84" w14:textId="0C61B113" w:rsidR="00126B30" w:rsidRPr="009F3F07" w:rsidRDefault="00101ED0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1702" w:type="dxa"/>
          </w:tcPr>
          <w:p w14:paraId="65364162" w14:textId="636CC490" w:rsidR="00126B30" w:rsidRPr="009F3F07" w:rsidRDefault="00126B30" w:rsidP="00AA7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</w:t>
            </w:r>
            <w:r w:rsidR="000F7B06">
              <w:rPr>
                <w:rFonts w:ascii="Arial" w:hAnsi="Arial" w:cs="Arial"/>
                <w:sz w:val="24"/>
                <w:szCs w:val="24"/>
              </w:rPr>
              <w:t>1</w:t>
            </w:r>
            <w:r w:rsidR="00AA76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D2373" w:rsidRPr="009F3F07" w14:paraId="195DD919" w14:textId="77777777" w:rsidTr="00E61F7E">
        <w:trPr>
          <w:trHeight w:val="228"/>
        </w:trPr>
        <w:tc>
          <w:tcPr>
            <w:tcW w:w="1702" w:type="dxa"/>
          </w:tcPr>
          <w:p w14:paraId="06D796D3" w14:textId="360FBDCA" w:rsidR="000D2373" w:rsidRPr="005B4F52" w:rsidRDefault="005B4F52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11</w:t>
            </w:r>
            <w:r w:rsidR="000D2373"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101ED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17C1CC03" w14:textId="5AA02C3E" w:rsidR="000D2373" w:rsidRDefault="000D2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14:paraId="411E5156" w14:textId="58FC962D" w:rsidR="00101ED0" w:rsidRPr="00257005" w:rsidRDefault="002A4256" w:rsidP="00101ED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Draft </w:t>
            </w:r>
            <w:r w:rsidR="00101ED0">
              <w:rPr>
                <w:rFonts w:ascii="Arial" w:hAnsi="Arial" w:cs="Arial"/>
                <w:sz w:val="24"/>
              </w:rPr>
              <w:t>Engagement Strategy</w:t>
            </w:r>
            <w:r>
              <w:rPr>
                <w:rFonts w:ascii="Arial" w:hAnsi="Arial" w:cs="Arial"/>
                <w:sz w:val="24"/>
              </w:rPr>
              <w:t xml:space="preserve"> and Framework</w:t>
            </w:r>
          </w:p>
          <w:p w14:paraId="00BC3AC7" w14:textId="6EBB448E" w:rsidR="000D2373" w:rsidRPr="000D2373" w:rsidRDefault="000D2373" w:rsidP="002A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3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A4256">
              <w:rPr>
                <w:rFonts w:ascii="Arial" w:hAnsi="Arial" w:cs="Arial"/>
                <w:sz w:val="20"/>
                <w:szCs w:val="20"/>
              </w:rPr>
              <w:t>discuss and approve</w:t>
            </w:r>
            <w:r w:rsidR="00101E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421087AD" w14:textId="6165B8B9" w:rsidR="000D2373" w:rsidRDefault="000D2373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</w:t>
            </w:r>
            <w:r w:rsidR="00AA76F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02E1DA29" w14:textId="77777777" w:rsidR="000D2373" w:rsidRDefault="000D2373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793CC" w14:textId="77777777" w:rsidR="000D2373" w:rsidRDefault="000D2373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30" w:rsidRPr="009F3F07" w14:paraId="1A003410" w14:textId="77777777" w:rsidTr="00E61F7E">
        <w:trPr>
          <w:trHeight w:val="228"/>
        </w:trPr>
        <w:tc>
          <w:tcPr>
            <w:tcW w:w="1702" w:type="dxa"/>
          </w:tcPr>
          <w:p w14:paraId="489A05A7" w14:textId="536799F5" w:rsidR="00126B30" w:rsidRPr="005B4F52" w:rsidRDefault="004F09C0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 w:rsidR="00101ED0">
              <w:rPr>
                <w:rFonts w:ascii="Arial" w:hAnsi="Arial" w:cs="Arial"/>
                <w:sz w:val="24"/>
                <w:szCs w:val="24"/>
              </w:rPr>
              <w:t>1:50</w:t>
            </w:r>
          </w:p>
        </w:tc>
        <w:tc>
          <w:tcPr>
            <w:tcW w:w="681" w:type="dxa"/>
          </w:tcPr>
          <w:p w14:paraId="57D7B794" w14:textId="70AC7E67" w:rsidR="00126B30" w:rsidRDefault="005B4F52" w:rsidP="00CE43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26B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14:paraId="7C3C524B" w14:textId="7CF8086C" w:rsidR="00101ED0" w:rsidRPr="00101ED0" w:rsidRDefault="00101ED0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ED0">
              <w:rPr>
                <w:rFonts w:ascii="Arial" w:hAnsi="Arial" w:cs="Arial"/>
                <w:sz w:val="24"/>
                <w:szCs w:val="24"/>
              </w:rPr>
              <w:t>Committee Terms of Reference</w:t>
            </w:r>
          </w:p>
          <w:p w14:paraId="4F6121DB" w14:textId="77777777" w:rsidR="00126B30" w:rsidRDefault="00101ED0" w:rsidP="00CE4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</w:t>
            </w:r>
          </w:p>
          <w:p w14:paraId="3FCD9FFF" w14:textId="798DC8E6" w:rsidR="00101ED0" w:rsidRPr="00B165B8" w:rsidRDefault="00101ED0" w:rsidP="00CE4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E7FDAF8" w14:textId="4C36EE48" w:rsidR="00126B30" w:rsidRDefault="00101ED0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SCW/17/21</w:t>
            </w:r>
            <w:r w:rsidR="000D23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6B30" w:rsidRPr="009F3F07" w14:paraId="7D0253D2" w14:textId="77777777" w:rsidTr="00E61F7E">
        <w:trPr>
          <w:trHeight w:val="228"/>
        </w:trPr>
        <w:tc>
          <w:tcPr>
            <w:tcW w:w="10068" w:type="dxa"/>
            <w:gridSpan w:val="4"/>
          </w:tcPr>
          <w:p w14:paraId="0D7C84E1" w14:textId="7A201C4D" w:rsidR="00126B30" w:rsidRPr="005B4F52" w:rsidRDefault="00126B30" w:rsidP="005E2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</w:tc>
      </w:tr>
      <w:tr w:rsidR="00126B30" w:rsidRPr="009F3F07" w14:paraId="0891260B" w14:textId="77777777" w:rsidTr="00E61F7E">
        <w:trPr>
          <w:trHeight w:val="228"/>
        </w:trPr>
        <w:tc>
          <w:tcPr>
            <w:tcW w:w="1702" w:type="dxa"/>
          </w:tcPr>
          <w:p w14:paraId="55E73884" w14:textId="79805051" w:rsidR="00126B30" w:rsidRPr="005B4F52" w:rsidRDefault="00257005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 w:rsidR="00101ED0">
              <w:rPr>
                <w:rFonts w:ascii="Arial" w:hAnsi="Arial" w:cs="Arial"/>
                <w:sz w:val="24"/>
                <w:szCs w:val="24"/>
              </w:rPr>
              <w:t>2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101ED0">
              <w:rPr>
                <w:rFonts w:ascii="Arial" w:hAnsi="Arial" w:cs="Arial"/>
                <w:sz w:val="24"/>
                <w:szCs w:val="24"/>
              </w:rPr>
              <w:t>1</w:t>
            </w:r>
            <w:r w:rsidR="00E76A0D" w:rsidRPr="005B4F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22700C14" w14:textId="7B40565B" w:rsidR="00126B30" w:rsidRDefault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61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14:paraId="4A52DB79" w14:textId="77777777" w:rsidR="00101ED0" w:rsidRPr="009F3F07" w:rsidRDefault="00101ED0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messages from the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Chief Executive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Directors</w:t>
            </w:r>
          </w:p>
          <w:p w14:paraId="3F8C12DD" w14:textId="4A963CB2" w:rsidR="00126B30" w:rsidRPr="009F3F07" w:rsidRDefault="00101ED0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>To note and receive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2" w:type="dxa"/>
          </w:tcPr>
          <w:p w14:paraId="7BBC7994" w14:textId="11D41CB9" w:rsidR="00126B30" w:rsidRPr="009F3F07" w:rsidRDefault="00126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4F09C0" w:rsidRPr="009F3F07" w14:paraId="0DCDC779" w14:textId="77777777" w:rsidTr="00E61F7E">
        <w:trPr>
          <w:trHeight w:val="228"/>
        </w:trPr>
        <w:tc>
          <w:tcPr>
            <w:tcW w:w="10068" w:type="dxa"/>
            <w:gridSpan w:val="4"/>
          </w:tcPr>
          <w:p w14:paraId="105AFDF8" w14:textId="1BFEC96A" w:rsidR="004F09C0" w:rsidRPr="005B4F52" w:rsidRDefault="004F09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discussion</w:t>
            </w:r>
          </w:p>
        </w:tc>
      </w:tr>
      <w:tr w:rsidR="004F09C0" w:rsidRPr="009F3F07" w14:paraId="3F928FAC" w14:textId="77777777" w:rsidTr="00E61F7E">
        <w:trPr>
          <w:trHeight w:val="228"/>
        </w:trPr>
        <w:tc>
          <w:tcPr>
            <w:tcW w:w="1702" w:type="dxa"/>
          </w:tcPr>
          <w:p w14:paraId="30B7250C" w14:textId="42997E73" w:rsidR="004F09C0" w:rsidRPr="005B4F52" w:rsidRDefault="00E61F7E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57005"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5AC7F744" w14:textId="6DE21841" w:rsidR="004F09C0" w:rsidRDefault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F09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50E5A" w14:textId="77777777" w:rsidR="004F09C0" w:rsidRDefault="004F0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14:paraId="2924DA92" w14:textId="77777777" w:rsidR="00B165B8" w:rsidRDefault="004F0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effectiveness</w:t>
            </w:r>
          </w:p>
          <w:p w14:paraId="2BD4A076" w14:textId="6C38A054" w:rsidR="004F09C0" w:rsidRPr="00B165B8" w:rsidRDefault="00B16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>To discuss</w:t>
            </w:r>
            <w:r w:rsidR="004F09C0" w:rsidRPr="00B16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F7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171C9BD2" w14:textId="5E756E3B" w:rsidR="004F09C0" w:rsidRDefault="004F0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126B30" w:rsidRPr="009F3F07" w14:paraId="4AC6CF0E" w14:textId="77777777" w:rsidTr="00E61F7E">
        <w:trPr>
          <w:trHeight w:val="228"/>
        </w:trPr>
        <w:tc>
          <w:tcPr>
            <w:tcW w:w="10068" w:type="dxa"/>
            <w:gridSpan w:val="4"/>
          </w:tcPr>
          <w:p w14:paraId="23568F5E" w14:textId="49CCB722" w:rsidR="00126B30" w:rsidRPr="009F3F07" w:rsidRDefault="00126B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communication</w:t>
            </w:r>
          </w:p>
        </w:tc>
      </w:tr>
      <w:tr w:rsidR="00126B30" w:rsidRPr="009F3F07" w14:paraId="618331B0" w14:textId="77777777" w:rsidTr="00E61F7E">
        <w:trPr>
          <w:trHeight w:val="228"/>
        </w:trPr>
        <w:tc>
          <w:tcPr>
            <w:tcW w:w="1702" w:type="dxa"/>
          </w:tcPr>
          <w:p w14:paraId="480237FC" w14:textId="5CFF971E" w:rsidR="00126B30" w:rsidRDefault="004F09C0" w:rsidP="00E6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1F7E">
              <w:rPr>
                <w:rFonts w:ascii="Arial" w:hAnsi="Arial" w:cs="Arial"/>
                <w:sz w:val="24"/>
                <w:szCs w:val="24"/>
              </w:rPr>
              <w:t>2</w:t>
            </w:r>
            <w:r w:rsidR="00E76A0D">
              <w:rPr>
                <w:rFonts w:ascii="Arial" w:hAnsi="Arial" w:cs="Arial"/>
                <w:sz w:val="24"/>
                <w:szCs w:val="24"/>
              </w:rPr>
              <w:t>:</w:t>
            </w:r>
            <w:r w:rsidR="00E61F7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14:paraId="182A879B" w14:textId="699D686B" w:rsidR="00126B30" w:rsidRDefault="004F09C0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4F52">
              <w:rPr>
                <w:rFonts w:ascii="Arial" w:hAnsi="Arial" w:cs="Arial"/>
                <w:sz w:val="24"/>
                <w:szCs w:val="24"/>
              </w:rPr>
              <w:t>1</w:t>
            </w:r>
            <w:r w:rsidR="00C61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14:paraId="32A0FC9B" w14:textId="77777777" w:rsidR="00126B30" w:rsidRPr="009F3F07" w:rsidRDefault="00126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>Messages to Communicate</w:t>
            </w:r>
          </w:p>
          <w:p w14:paraId="536B985F" w14:textId="0853CA7A" w:rsidR="00126B30" w:rsidRDefault="00126B30" w:rsidP="00276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07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</w:p>
          <w:p w14:paraId="70E2601D" w14:textId="435F3C89" w:rsidR="00E61F7E" w:rsidRPr="009F3F07" w:rsidRDefault="00E61F7E" w:rsidP="002767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hideMark/>
          </w:tcPr>
          <w:p w14:paraId="378E19DE" w14:textId="77777777" w:rsidR="00126B30" w:rsidRPr="009F3F07" w:rsidRDefault="00126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101ED0" w:rsidRPr="009F3F07" w14:paraId="708A76F1" w14:textId="77777777" w:rsidTr="00E61F7E">
        <w:trPr>
          <w:trHeight w:val="228"/>
        </w:trPr>
        <w:tc>
          <w:tcPr>
            <w:tcW w:w="1702" w:type="dxa"/>
          </w:tcPr>
          <w:p w14:paraId="6ED22CDB" w14:textId="77777777" w:rsidR="00101ED0" w:rsidRDefault="00101ED0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0FC991" w14:textId="77777777" w:rsidR="00101ED0" w:rsidRDefault="00101ED0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14:paraId="0B01F371" w14:textId="77777777" w:rsidR="00101ED0" w:rsidRPr="00101ED0" w:rsidRDefault="00101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1ED0">
              <w:rPr>
                <w:rFonts w:ascii="Arial" w:hAnsi="Arial" w:cs="Arial"/>
                <w:b/>
                <w:sz w:val="24"/>
                <w:szCs w:val="24"/>
              </w:rPr>
              <w:t>Next meeting:</w:t>
            </w:r>
          </w:p>
          <w:p w14:paraId="48B48AD4" w14:textId="37E227DD" w:rsidR="00101ED0" w:rsidRPr="009F3F07" w:rsidRDefault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 Thursday 23 November 2017</w:t>
            </w:r>
          </w:p>
        </w:tc>
        <w:tc>
          <w:tcPr>
            <w:tcW w:w="1702" w:type="dxa"/>
          </w:tcPr>
          <w:p w14:paraId="513EC7F9" w14:textId="77777777" w:rsidR="00101ED0" w:rsidRPr="009F3F07" w:rsidRDefault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02710" w14:textId="64E4DB23" w:rsidR="0024121B" w:rsidRDefault="0024121B" w:rsidP="00E61F7E">
      <w:pPr>
        <w:pStyle w:val="Default"/>
      </w:pPr>
    </w:p>
    <w:p w14:paraId="01EACD09" w14:textId="77777777" w:rsidR="00513A4F" w:rsidRDefault="00513A4F" w:rsidP="00E61F7E">
      <w:pPr>
        <w:pStyle w:val="Default"/>
      </w:pPr>
    </w:p>
    <w:sectPr w:rsidR="00513A4F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CC3"/>
    <w:multiLevelType w:val="hybridMultilevel"/>
    <w:tmpl w:val="C83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8F1"/>
    <w:multiLevelType w:val="hybridMultilevel"/>
    <w:tmpl w:val="506A4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248"/>
    <w:multiLevelType w:val="hybridMultilevel"/>
    <w:tmpl w:val="191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5434B"/>
    <w:multiLevelType w:val="hybridMultilevel"/>
    <w:tmpl w:val="D98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2A8F"/>
    <w:multiLevelType w:val="hybridMultilevel"/>
    <w:tmpl w:val="D05CFA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2"/>
    <w:rsid w:val="00010523"/>
    <w:rsid w:val="000160FA"/>
    <w:rsid w:val="000422E9"/>
    <w:rsid w:val="000500EE"/>
    <w:rsid w:val="000510D2"/>
    <w:rsid w:val="00056603"/>
    <w:rsid w:val="00060206"/>
    <w:rsid w:val="000603C5"/>
    <w:rsid w:val="00067CC5"/>
    <w:rsid w:val="00075F46"/>
    <w:rsid w:val="00076A47"/>
    <w:rsid w:val="00082548"/>
    <w:rsid w:val="000B420F"/>
    <w:rsid w:val="000D1042"/>
    <w:rsid w:val="000D2373"/>
    <w:rsid w:val="000E0F5C"/>
    <w:rsid w:val="000E16FB"/>
    <w:rsid w:val="000F7B06"/>
    <w:rsid w:val="00101ED0"/>
    <w:rsid w:val="00102BC0"/>
    <w:rsid w:val="00104997"/>
    <w:rsid w:val="00110D72"/>
    <w:rsid w:val="00123788"/>
    <w:rsid w:val="001255D5"/>
    <w:rsid w:val="00125E98"/>
    <w:rsid w:val="00126065"/>
    <w:rsid w:val="00126708"/>
    <w:rsid w:val="00126B30"/>
    <w:rsid w:val="00130345"/>
    <w:rsid w:val="001316EA"/>
    <w:rsid w:val="00132EDA"/>
    <w:rsid w:val="001520B8"/>
    <w:rsid w:val="00154972"/>
    <w:rsid w:val="00156030"/>
    <w:rsid w:val="00160B77"/>
    <w:rsid w:val="001706AF"/>
    <w:rsid w:val="001758E9"/>
    <w:rsid w:val="00176368"/>
    <w:rsid w:val="00176D9D"/>
    <w:rsid w:val="0018164D"/>
    <w:rsid w:val="001826BD"/>
    <w:rsid w:val="00182C1F"/>
    <w:rsid w:val="00187CE1"/>
    <w:rsid w:val="001900DE"/>
    <w:rsid w:val="001A4748"/>
    <w:rsid w:val="001A616D"/>
    <w:rsid w:val="001B1E02"/>
    <w:rsid w:val="001B24AF"/>
    <w:rsid w:val="001B2BE8"/>
    <w:rsid w:val="001B7769"/>
    <w:rsid w:val="001C528A"/>
    <w:rsid w:val="001D4739"/>
    <w:rsid w:val="001D5AA5"/>
    <w:rsid w:val="001E3BC3"/>
    <w:rsid w:val="001E4D6E"/>
    <w:rsid w:val="001E4E36"/>
    <w:rsid w:val="00201198"/>
    <w:rsid w:val="002021CB"/>
    <w:rsid w:val="00206CE5"/>
    <w:rsid w:val="00211A29"/>
    <w:rsid w:val="002161BC"/>
    <w:rsid w:val="00217B96"/>
    <w:rsid w:val="0022362E"/>
    <w:rsid w:val="0024121B"/>
    <w:rsid w:val="00241A92"/>
    <w:rsid w:val="0024651E"/>
    <w:rsid w:val="0024679B"/>
    <w:rsid w:val="00250499"/>
    <w:rsid w:val="002507B2"/>
    <w:rsid w:val="0025123B"/>
    <w:rsid w:val="00257005"/>
    <w:rsid w:val="00261423"/>
    <w:rsid w:val="002767E4"/>
    <w:rsid w:val="0028110A"/>
    <w:rsid w:val="00287FDA"/>
    <w:rsid w:val="00292E28"/>
    <w:rsid w:val="002A1DC0"/>
    <w:rsid w:val="002A4256"/>
    <w:rsid w:val="002A54F9"/>
    <w:rsid w:val="002A757D"/>
    <w:rsid w:val="002A7A34"/>
    <w:rsid w:val="002C50B3"/>
    <w:rsid w:val="002D43AD"/>
    <w:rsid w:val="002D520F"/>
    <w:rsid w:val="002D5F23"/>
    <w:rsid w:val="002D63A1"/>
    <w:rsid w:val="002F2F85"/>
    <w:rsid w:val="0031047F"/>
    <w:rsid w:val="0031058A"/>
    <w:rsid w:val="003130D0"/>
    <w:rsid w:val="00321EE1"/>
    <w:rsid w:val="003306AE"/>
    <w:rsid w:val="003327D2"/>
    <w:rsid w:val="00333A5C"/>
    <w:rsid w:val="0033588C"/>
    <w:rsid w:val="0035071C"/>
    <w:rsid w:val="00353D09"/>
    <w:rsid w:val="00362986"/>
    <w:rsid w:val="003650E9"/>
    <w:rsid w:val="00365B7C"/>
    <w:rsid w:val="00366437"/>
    <w:rsid w:val="00371126"/>
    <w:rsid w:val="00374EC7"/>
    <w:rsid w:val="00383647"/>
    <w:rsid w:val="0038681F"/>
    <w:rsid w:val="00391C6D"/>
    <w:rsid w:val="003A1B97"/>
    <w:rsid w:val="003B204A"/>
    <w:rsid w:val="003B2E3A"/>
    <w:rsid w:val="003B3DCF"/>
    <w:rsid w:val="003B6F90"/>
    <w:rsid w:val="003C05D8"/>
    <w:rsid w:val="003C3E85"/>
    <w:rsid w:val="003D507D"/>
    <w:rsid w:val="003E4236"/>
    <w:rsid w:val="003E5648"/>
    <w:rsid w:val="003E5FCD"/>
    <w:rsid w:val="003E728A"/>
    <w:rsid w:val="003E75AB"/>
    <w:rsid w:val="003E770B"/>
    <w:rsid w:val="003F6692"/>
    <w:rsid w:val="00400F65"/>
    <w:rsid w:val="00407D3C"/>
    <w:rsid w:val="00415048"/>
    <w:rsid w:val="00433DEA"/>
    <w:rsid w:val="004354C9"/>
    <w:rsid w:val="00436436"/>
    <w:rsid w:val="00436514"/>
    <w:rsid w:val="004366A7"/>
    <w:rsid w:val="004426E9"/>
    <w:rsid w:val="004458C5"/>
    <w:rsid w:val="00446382"/>
    <w:rsid w:val="00447BE0"/>
    <w:rsid w:val="004525D7"/>
    <w:rsid w:val="0045388D"/>
    <w:rsid w:val="004551B8"/>
    <w:rsid w:val="0046406D"/>
    <w:rsid w:val="00475714"/>
    <w:rsid w:val="00483267"/>
    <w:rsid w:val="004941D4"/>
    <w:rsid w:val="004941EF"/>
    <w:rsid w:val="004A6338"/>
    <w:rsid w:val="004B7A39"/>
    <w:rsid w:val="004C2D3A"/>
    <w:rsid w:val="004D24F8"/>
    <w:rsid w:val="004D2E40"/>
    <w:rsid w:val="004D6F32"/>
    <w:rsid w:val="004E0763"/>
    <w:rsid w:val="004E4CBF"/>
    <w:rsid w:val="004E5336"/>
    <w:rsid w:val="004F09C0"/>
    <w:rsid w:val="004F0F31"/>
    <w:rsid w:val="00500664"/>
    <w:rsid w:val="00501D88"/>
    <w:rsid w:val="00506350"/>
    <w:rsid w:val="00510F82"/>
    <w:rsid w:val="00511951"/>
    <w:rsid w:val="00511F2F"/>
    <w:rsid w:val="00513A4F"/>
    <w:rsid w:val="0051474B"/>
    <w:rsid w:val="00536F86"/>
    <w:rsid w:val="00540805"/>
    <w:rsid w:val="0054214B"/>
    <w:rsid w:val="0054350C"/>
    <w:rsid w:val="0057460E"/>
    <w:rsid w:val="0057470F"/>
    <w:rsid w:val="005748FD"/>
    <w:rsid w:val="005777A1"/>
    <w:rsid w:val="00590E35"/>
    <w:rsid w:val="00591414"/>
    <w:rsid w:val="00594224"/>
    <w:rsid w:val="005A59EB"/>
    <w:rsid w:val="005A744B"/>
    <w:rsid w:val="005B4095"/>
    <w:rsid w:val="005B4F52"/>
    <w:rsid w:val="005B5164"/>
    <w:rsid w:val="005B53DA"/>
    <w:rsid w:val="005B6979"/>
    <w:rsid w:val="005C0836"/>
    <w:rsid w:val="005C3788"/>
    <w:rsid w:val="005E2342"/>
    <w:rsid w:val="005E3F15"/>
    <w:rsid w:val="005E4F08"/>
    <w:rsid w:val="00605746"/>
    <w:rsid w:val="0061028E"/>
    <w:rsid w:val="00616898"/>
    <w:rsid w:val="00621325"/>
    <w:rsid w:val="00623C46"/>
    <w:rsid w:val="006315BE"/>
    <w:rsid w:val="0063668E"/>
    <w:rsid w:val="00644089"/>
    <w:rsid w:val="006471EE"/>
    <w:rsid w:val="006473E1"/>
    <w:rsid w:val="00653224"/>
    <w:rsid w:val="0066641F"/>
    <w:rsid w:val="00670A8F"/>
    <w:rsid w:val="00682053"/>
    <w:rsid w:val="00682312"/>
    <w:rsid w:val="00687F53"/>
    <w:rsid w:val="006908C2"/>
    <w:rsid w:val="00691BD2"/>
    <w:rsid w:val="00693FEE"/>
    <w:rsid w:val="006A071D"/>
    <w:rsid w:val="006A275F"/>
    <w:rsid w:val="006B6A30"/>
    <w:rsid w:val="006B7A03"/>
    <w:rsid w:val="006C3E8B"/>
    <w:rsid w:val="006C734C"/>
    <w:rsid w:val="006E3D01"/>
    <w:rsid w:val="006E66C4"/>
    <w:rsid w:val="006F0868"/>
    <w:rsid w:val="006F1D4B"/>
    <w:rsid w:val="006F684C"/>
    <w:rsid w:val="00700F21"/>
    <w:rsid w:val="00703F23"/>
    <w:rsid w:val="0071068B"/>
    <w:rsid w:val="0072371B"/>
    <w:rsid w:val="007253CE"/>
    <w:rsid w:val="0072605D"/>
    <w:rsid w:val="00737C72"/>
    <w:rsid w:val="00737F36"/>
    <w:rsid w:val="00740BC5"/>
    <w:rsid w:val="00746C78"/>
    <w:rsid w:val="00751463"/>
    <w:rsid w:val="00752AFB"/>
    <w:rsid w:val="00757842"/>
    <w:rsid w:val="00775533"/>
    <w:rsid w:val="007772AD"/>
    <w:rsid w:val="00785729"/>
    <w:rsid w:val="00791A09"/>
    <w:rsid w:val="007942A4"/>
    <w:rsid w:val="007A002B"/>
    <w:rsid w:val="007A1FB7"/>
    <w:rsid w:val="007A27BB"/>
    <w:rsid w:val="007B54B4"/>
    <w:rsid w:val="007C11BA"/>
    <w:rsid w:val="007C44D3"/>
    <w:rsid w:val="007D0EC6"/>
    <w:rsid w:val="007D39D8"/>
    <w:rsid w:val="007E2DFD"/>
    <w:rsid w:val="007E48B5"/>
    <w:rsid w:val="007F1ADD"/>
    <w:rsid w:val="007F4A2D"/>
    <w:rsid w:val="0080577F"/>
    <w:rsid w:val="0080789A"/>
    <w:rsid w:val="00813B7F"/>
    <w:rsid w:val="008247A0"/>
    <w:rsid w:val="00826B12"/>
    <w:rsid w:val="008346BE"/>
    <w:rsid w:val="00836F5B"/>
    <w:rsid w:val="008504EE"/>
    <w:rsid w:val="00851149"/>
    <w:rsid w:val="00851618"/>
    <w:rsid w:val="008569B8"/>
    <w:rsid w:val="00867B3B"/>
    <w:rsid w:val="00871285"/>
    <w:rsid w:val="00872E8A"/>
    <w:rsid w:val="00880EF0"/>
    <w:rsid w:val="00890DCA"/>
    <w:rsid w:val="008961BE"/>
    <w:rsid w:val="008A56D6"/>
    <w:rsid w:val="008B28D3"/>
    <w:rsid w:val="008B4FAC"/>
    <w:rsid w:val="008B53C3"/>
    <w:rsid w:val="008C0E47"/>
    <w:rsid w:val="008D4AFB"/>
    <w:rsid w:val="008D5659"/>
    <w:rsid w:val="009016C7"/>
    <w:rsid w:val="0090588C"/>
    <w:rsid w:val="0092158D"/>
    <w:rsid w:val="00923148"/>
    <w:rsid w:val="00923ABF"/>
    <w:rsid w:val="00932638"/>
    <w:rsid w:val="00944686"/>
    <w:rsid w:val="009661B6"/>
    <w:rsid w:val="009736DD"/>
    <w:rsid w:val="00976040"/>
    <w:rsid w:val="009775CE"/>
    <w:rsid w:val="00982C64"/>
    <w:rsid w:val="009958BA"/>
    <w:rsid w:val="009966A5"/>
    <w:rsid w:val="009A0141"/>
    <w:rsid w:val="009A46DE"/>
    <w:rsid w:val="009B2718"/>
    <w:rsid w:val="009B4141"/>
    <w:rsid w:val="009C6A7A"/>
    <w:rsid w:val="009C759A"/>
    <w:rsid w:val="009C7E36"/>
    <w:rsid w:val="009D5FDD"/>
    <w:rsid w:val="009E1A59"/>
    <w:rsid w:val="009F3F07"/>
    <w:rsid w:val="009F4162"/>
    <w:rsid w:val="00A002C4"/>
    <w:rsid w:val="00A15D34"/>
    <w:rsid w:val="00A21444"/>
    <w:rsid w:val="00A2187C"/>
    <w:rsid w:val="00A224C8"/>
    <w:rsid w:val="00A34784"/>
    <w:rsid w:val="00A47A12"/>
    <w:rsid w:val="00A55DD5"/>
    <w:rsid w:val="00A55E6E"/>
    <w:rsid w:val="00A667A1"/>
    <w:rsid w:val="00A723B3"/>
    <w:rsid w:val="00A734B7"/>
    <w:rsid w:val="00A7492D"/>
    <w:rsid w:val="00A759BF"/>
    <w:rsid w:val="00A76BBD"/>
    <w:rsid w:val="00A76D2F"/>
    <w:rsid w:val="00A83342"/>
    <w:rsid w:val="00A84290"/>
    <w:rsid w:val="00A84B2E"/>
    <w:rsid w:val="00A8688F"/>
    <w:rsid w:val="00AA0102"/>
    <w:rsid w:val="00AA76FD"/>
    <w:rsid w:val="00AB13DB"/>
    <w:rsid w:val="00AB40F9"/>
    <w:rsid w:val="00AB7557"/>
    <w:rsid w:val="00AC1009"/>
    <w:rsid w:val="00AC2523"/>
    <w:rsid w:val="00AC66E6"/>
    <w:rsid w:val="00AD2AD1"/>
    <w:rsid w:val="00B00830"/>
    <w:rsid w:val="00B10527"/>
    <w:rsid w:val="00B106B0"/>
    <w:rsid w:val="00B13715"/>
    <w:rsid w:val="00B16450"/>
    <w:rsid w:val="00B165B8"/>
    <w:rsid w:val="00B246B3"/>
    <w:rsid w:val="00B256AC"/>
    <w:rsid w:val="00B30A64"/>
    <w:rsid w:val="00B314EF"/>
    <w:rsid w:val="00B3391A"/>
    <w:rsid w:val="00B339A7"/>
    <w:rsid w:val="00B36B17"/>
    <w:rsid w:val="00B36EDE"/>
    <w:rsid w:val="00B43606"/>
    <w:rsid w:val="00B43CF4"/>
    <w:rsid w:val="00B46F9A"/>
    <w:rsid w:val="00B47A29"/>
    <w:rsid w:val="00B637FE"/>
    <w:rsid w:val="00B85DFC"/>
    <w:rsid w:val="00B86070"/>
    <w:rsid w:val="00B916F6"/>
    <w:rsid w:val="00B92D37"/>
    <w:rsid w:val="00BA05EA"/>
    <w:rsid w:val="00BA310A"/>
    <w:rsid w:val="00BA6201"/>
    <w:rsid w:val="00BB036E"/>
    <w:rsid w:val="00BC0479"/>
    <w:rsid w:val="00BC3342"/>
    <w:rsid w:val="00BC4578"/>
    <w:rsid w:val="00BF2698"/>
    <w:rsid w:val="00BF4053"/>
    <w:rsid w:val="00BF5EB6"/>
    <w:rsid w:val="00BF7986"/>
    <w:rsid w:val="00C15A63"/>
    <w:rsid w:val="00C23856"/>
    <w:rsid w:val="00C3094A"/>
    <w:rsid w:val="00C35972"/>
    <w:rsid w:val="00C41884"/>
    <w:rsid w:val="00C43FA7"/>
    <w:rsid w:val="00C5367E"/>
    <w:rsid w:val="00C55C8E"/>
    <w:rsid w:val="00C56331"/>
    <w:rsid w:val="00C61820"/>
    <w:rsid w:val="00C714C5"/>
    <w:rsid w:val="00C72699"/>
    <w:rsid w:val="00C8598E"/>
    <w:rsid w:val="00CA6236"/>
    <w:rsid w:val="00CB3F7B"/>
    <w:rsid w:val="00CD0583"/>
    <w:rsid w:val="00CD22F1"/>
    <w:rsid w:val="00CD2367"/>
    <w:rsid w:val="00CD7883"/>
    <w:rsid w:val="00CE2D7F"/>
    <w:rsid w:val="00CE5308"/>
    <w:rsid w:val="00CF0D90"/>
    <w:rsid w:val="00D01575"/>
    <w:rsid w:val="00D03FCA"/>
    <w:rsid w:val="00D06EB3"/>
    <w:rsid w:val="00D1082B"/>
    <w:rsid w:val="00D17387"/>
    <w:rsid w:val="00D2516C"/>
    <w:rsid w:val="00D25DA7"/>
    <w:rsid w:val="00D32ECF"/>
    <w:rsid w:val="00D445E2"/>
    <w:rsid w:val="00D52738"/>
    <w:rsid w:val="00D539E9"/>
    <w:rsid w:val="00D60260"/>
    <w:rsid w:val="00D64F91"/>
    <w:rsid w:val="00D65B33"/>
    <w:rsid w:val="00D673B5"/>
    <w:rsid w:val="00D67BD9"/>
    <w:rsid w:val="00D74971"/>
    <w:rsid w:val="00D924C6"/>
    <w:rsid w:val="00D93D26"/>
    <w:rsid w:val="00D93E94"/>
    <w:rsid w:val="00D95B53"/>
    <w:rsid w:val="00DA44C1"/>
    <w:rsid w:val="00DA6926"/>
    <w:rsid w:val="00DB14E8"/>
    <w:rsid w:val="00DC0356"/>
    <w:rsid w:val="00DC7D83"/>
    <w:rsid w:val="00DD1B79"/>
    <w:rsid w:val="00DD3C0B"/>
    <w:rsid w:val="00DD5FBA"/>
    <w:rsid w:val="00DE460D"/>
    <w:rsid w:val="00E0309D"/>
    <w:rsid w:val="00E17979"/>
    <w:rsid w:val="00E25256"/>
    <w:rsid w:val="00E26352"/>
    <w:rsid w:val="00E31BAB"/>
    <w:rsid w:val="00E31D23"/>
    <w:rsid w:val="00E4073A"/>
    <w:rsid w:val="00E40933"/>
    <w:rsid w:val="00E417B3"/>
    <w:rsid w:val="00E437A0"/>
    <w:rsid w:val="00E52D90"/>
    <w:rsid w:val="00E53CA0"/>
    <w:rsid w:val="00E54538"/>
    <w:rsid w:val="00E61F7E"/>
    <w:rsid w:val="00E71570"/>
    <w:rsid w:val="00E7180E"/>
    <w:rsid w:val="00E76A0D"/>
    <w:rsid w:val="00E82D7B"/>
    <w:rsid w:val="00E82FE5"/>
    <w:rsid w:val="00E853F0"/>
    <w:rsid w:val="00E869CC"/>
    <w:rsid w:val="00E90C45"/>
    <w:rsid w:val="00E94BB1"/>
    <w:rsid w:val="00E975AB"/>
    <w:rsid w:val="00E97B02"/>
    <w:rsid w:val="00EA04EF"/>
    <w:rsid w:val="00EA700A"/>
    <w:rsid w:val="00EC1F96"/>
    <w:rsid w:val="00EC24F2"/>
    <w:rsid w:val="00EC2641"/>
    <w:rsid w:val="00EC36B8"/>
    <w:rsid w:val="00EC5853"/>
    <w:rsid w:val="00EE01A4"/>
    <w:rsid w:val="00EE42E3"/>
    <w:rsid w:val="00EE4F7F"/>
    <w:rsid w:val="00EF2DD8"/>
    <w:rsid w:val="00EF3BFA"/>
    <w:rsid w:val="00F0391B"/>
    <w:rsid w:val="00F04FA9"/>
    <w:rsid w:val="00F06C44"/>
    <w:rsid w:val="00F211E3"/>
    <w:rsid w:val="00F22FB1"/>
    <w:rsid w:val="00F3076A"/>
    <w:rsid w:val="00F340A6"/>
    <w:rsid w:val="00F57773"/>
    <w:rsid w:val="00F65924"/>
    <w:rsid w:val="00F76254"/>
    <w:rsid w:val="00F901AE"/>
    <w:rsid w:val="00F92503"/>
    <w:rsid w:val="00FA12C5"/>
    <w:rsid w:val="00FA2DAE"/>
    <w:rsid w:val="00FB4EC1"/>
    <w:rsid w:val="00FB7842"/>
    <w:rsid w:val="00FD6610"/>
    <w:rsid w:val="00FD7672"/>
    <w:rsid w:val="00FE0310"/>
    <w:rsid w:val="00FE0B62"/>
    <w:rsid w:val="00FE10C6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6637764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2017-04-26T23:00:00+00:00</Date1>
    <RKYVDocumentType xmlns="6573c7cb-c389-4e3e-ad3a-d71029d3e8b6">AGENDA</RKYVDocumentType>
    <RKYVDocId xmlns="6573c7cb-c389-4e3e-ad3a-d71029d3e8b6">155941</RKYVDocId>
    <Organisation xmlns="6573c7cb-c389-4e3e-ad3a-d71029d3e8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19B5A4BBE029384D927CAC07AE280A6202006F53D41CF1D0AB43A47D76060F6E2613" ma:contentTypeVersion="37" ma:contentTypeDescription="" ma:contentTypeScope="" ma:versionID="f01ce05904e04537d0cbbf7b73816d30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74e024fd08cb7014a07d2c12f8f14a8b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Organisation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Organisation" ma:index="9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Date1" ma:index="10" nillable="true" ma:displayName="Date" ma:format="DateOnly" ma:internalName="Date1" ma:readOnly="false">
      <xsd:simpleType>
        <xsd:restriction base="dms:DateTime"/>
      </xsd:simpleType>
    </xsd:element>
    <xsd:element name="RKYVDocId" ma:index="11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2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98C8-3F6D-4D05-8EFD-3AA639A38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7057-4F62-4732-8298-9E92F64D179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6573c7cb-c389-4e3e-ad3a-d71029d3e8b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E9AC37-70B0-4D7A-A92B-D0D2BF61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16F74-072B-445C-8079-F69A7CD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26.03.15</vt:lpstr>
    </vt:vector>
  </TitlesOfParts>
  <Company>Care Council for Wales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26.03.15</dc:title>
  <dc:creator>catherinetiffin</dc:creator>
  <cp:lastModifiedBy>Jeni Meyrick</cp:lastModifiedBy>
  <cp:revision>9</cp:revision>
  <cp:lastPrinted>2017-02-06T16:35:00Z</cp:lastPrinted>
  <dcterms:created xsi:type="dcterms:W3CDTF">2017-06-26T09:29:00Z</dcterms:created>
  <dcterms:modified xsi:type="dcterms:W3CDTF">2017-09-20T13:56:00Z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0x01010019B5A4BBE029384D927CAC07AE280A6202006F53D41CF1D0AB43A47D76060F6E2613</vt:lpwstr>
  </property>
  <property fmtid="{D5CDD505-2E9C-101B-9397-08002B2CF9AE}" pid="3" name="DocumentType">
    <vt:lpwstr>ADVERT</vt:lpwstr>
  </property>
</Properties>
</file>